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5064"/>
      </w:tblGrid>
      <w:tr w:rsidR="00B71839" w:rsidRPr="00B71839" w14:paraId="026E79EA" w14:textId="77777777" w:rsidTr="00FC7BB5">
        <w:tc>
          <w:tcPr>
            <w:tcW w:w="5341" w:type="dxa"/>
          </w:tcPr>
          <w:p w14:paraId="19F4FE6A" w14:textId="77777777" w:rsidR="00B71839" w:rsidRPr="00B71839" w:rsidRDefault="00B71839" w:rsidP="00B718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1839">
              <w:rPr>
                <w:rFonts w:eastAsia="Calibri"/>
                <w:sz w:val="28"/>
                <w:szCs w:val="28"/>
                <w:lang w:eastAsia="en-US"/>
              </w:rPr>
              <w:t>ПРИНЯТ</w:t>
            </w:r>
          </w:p>
          <w:p w14:paraId="66D0D6F6" w14:textId="77777777" w:rsidR="00B71839" w:rsidRPr="00B71839" w:rsidRDefault="00B71839" w:rsidP="00B718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1839">
              <w:rPr>
                <w:rFonts w:eastAsia="Calibri"/>
                <w:sz w:val="28"/>
                <w:szCs w:val="28"/>
                <w:lang w:eastAsia="en-US"/>
              </w:rPr>
              <w:t>Педагогическим советом</w:t>
            </w:r>
          </w:p>
          <w:p w14:paraId="74D38CE1" w14:textId="77777777" w:rsidR="00B71839" w:rsidRPr="00B71839" w:rsidRDefault="00B71839" w:rsidP="00B718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71839">
              <w:rPr>
                <w:rFonts w:eastAsia="Calibri"/>
                <w:sz w:val="28"/>
                <w:szCs w:val="28"/>
                <w:lang w:eastAsia="en-US"/>
              </w:rPr>
              <w:t>протокол № 1 от 29.08.2024</w:t>
            </w:r>
          </w:p>
          <w:p w14:paraId="72D09B0E" w14:textId="77777777" w:rsidR="00B71839" w:rsidRPr="00B71839" w:rsidRDefault="00B71839" w:rsidP="00B718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</w:tcPr>
          <w:p w14:paraId="47D96A16" w14:textId="77777777" w:rsidR="00B71839" w:rsidRPr="00B71839" w:rsidRDefault="00B71839" w:rsidP="00B71839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71839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14:paraId="7AC7AD86" w14:textId="4647779C" w:rsidR="00B71839" w:rsidRPr="00B71839" w:rsidRDefault="00B71839" w:rsidP="00B71839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71839">
              <w:rPr>
                <w:rFonts w:eastAsia="Calibri"/>
                <w:sz w:val="28"/>
                <w:szCs w:val="28"/>
                <w:lang w:eastAsia="en-US"/>
              </w:rPr>
              <w:t xml:space="preserve">Директор МБОУ Ясиновской </w:t>
            </w:r>
            <w:r w:rsidR="007137A4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B71839">
              <w:rPr>
                <w:rFonts w:eastAsia="Calibri"/>
                <w:sz w:val="28"/>
                <w:szCs w:val="28"/>
                <w:lang w:eastAsia="en-US"/>
              </w:rPr>
              <w:t xml:space="preserve">ОШ им.30-й </w:t>
            </w:r>
            <w:proofErr w:type="spellStart"/>
            <w:r w:rsidRPr="00B71839">
              <w:rPr>
                <w:rFonts w:eastAsia="Calibri"/>
                <w:sz w:val="28"/>
                <w:szCs w:val="28"/>
                <w:lang w:eastAsia="en-US"/>
              </w:rPr>
              <w:t>гв</w:t>
            </w:r>
            <w:proofErr w:type="spellEnd"/>
            <w:r w:rsidRPr="00B71839">
              <w:rPr>
                <w:rFonts w:eastAsia="Calibri"/>
                <w:sz w:val="28"/>
                <w:szCs w:val="28"/>
                <w:lang w:eastAsia="en-US"/>
              </w:rPr>
              <w:t>. Иркутско-Пинской дивизии</w:t>
            </w:r>
          </w:p>
          <w:p w14:paraId="5958DE39" w14:textId="55B126A1" w:rsidR="00B71839" w:rsidRPr="00B71839" w:rsidRDefault="00B71839" w:rsidP="00B71839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71839">
              <w:rPr>
                <w:rFonts w:eastAsia="Calibri"/>
                <w:sz w:val="28"/>
                <w:szCs w:val="28"/>
                <w:lang w:eastAsia="en-US"/>
              </w:rPr>
              <w:t>___________________О.Н. Максимова</w:t>
            </w:r>
          </w:p>
          <w:p w14:paraId="415203F4" w14:textId="68EA0A50" w:rsidR="00B71839" w:rsidRPr="00B71839" w:rsidRDefault="00B71839" w:rsidP="007137A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71839">
              <w:rPr>
                <w:rFonts w:eastAsia="Calibri"/>
                <w:sz w:val="28"/>
                <w:szCs w:val="28"/>
                <w:lang w:eastAsia="en-US"/>
              </w:rPr>
              <w:t xml:space="preserve">            Приказ от 30.08.2024 № </w:t>
            </w:r>
            <w:r w:rsidR="007137A4">
              <w:rPr>
                <w:rFonts w:eastAsia="Calibri"/>
                <w:sz w:val="28"/>
                <w:szCs w:val="28"/>
                <w:lang w:eastAsia="en-US"/>
              </w:rPr>
              <w:t>234</w:t>
            </w:r>
            <w:r w:rsidRPr="00B71839">
              <w:rPr>
                <w:rFonts w:eastAsia="Calibri"/>
                <w:sz w:val="28"/>
                <w:szCs w:val="28"/>
                <w:lang w:eastAsia="en-US"/>
              </w:rPr>
              <w:t>-ОД</w:t>
            </w:r>
          </w:p>
        </w:tc>
      </w:tr>
    </w:tbl>
    <w:p w14:paraId="3A2FB3FD" w14:textId="0C57C0E9" w:rsidR="005C311B" w:rsidRDefault="005C311B">
      <w:pPr>
        <w:spacing w:line="200" w:lineRule="exact"/>
        <w:rPr>
          <w:sz w:val="24"/>
          <w:szCs w:val="24"/>
        </w:rPr>
      </w:pPr>
    </w:p>
    <w:p w14:paraId="5318C8CD" w14:textId="77777777" w:rsidR="005C311B" w:rsidRDefault="005C311B">
      <w:pPr>
        <w:spacing w:line="200" w:lineRule="exact"/>
        <w:rPr>
          <w:sz w:val="24"/>
          <w:szCs w:val="24"/>
        </w:rPr>
      </w:pPr>
    </w:p>
    <w:p w14:paraId="78DC3CC8" w14:textId="77777777" w:rsidR="005C311B" w:rsidRDefault="005C311B">
      <w:pPr>
        <w:spacing w:line="201" w:lineRule="exact"/>
        <w:rPr>
          <w:sz w:val="24"/>
          <w:szCs w:val="24"/>
        </w:rPr>
      </w:pPr>
    </w:p>
    <w:p w14:paraId="542D3E7E" w14:textId="77777777" w:rsidR="00B71839" w:rsidRDefault="00CA4A8A">
      <w:pPr>
        <w:spacing w:line="270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Календарный учебный график основного общего образования </w:t>
      </w:r>
    </w:p>
    <w:p w14:paraId="3F5792EC" w14:textId="6347CA6A" w:rsidR="00CA4A8A" w:rsidRDefault="00CA4A8A">
      <w:pPr>
        <w:spacing w:line="270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МБОУ Ясиновской СОШ им. 30-й </w:t>
      </w:r>
      <w:proofErr w:type="spellStart"/>
      <w:r>
        <w:rPr>
          <w:rFonts w:eastAsia="Times New Roman"/>
          <w:b/>
          <w:bCs/>
          <w:sz w:val="28"/>
          <w:szCs w:val="28"/>
        </w:rPr>
        <w:t>гв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. Иркутско-Пинской дивизии </w:t>
      </w:r>
    </w:p>
    <w:p w14:paraId="3414BC78" w14:textId="56C0D927" w:rsidR="005C311B" w:rsidRDefault="00CA4A8A">
      <w:pPr>
        <w:spacing w:line="270" w:lineRule="auto"/>
        <w:ind w:lef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2024 - 2025 учебный год</w:t>
      </w:r>
    </w:p>
    <w:p w14:paraId="1A8F0C28" w14:textId="77777777" w:rsidR="005C311B" w:rsidRDefault="005C311B">
      <w:pPr>
        <w:spacing w:line="381" w:lineRule="exact"/>
        <w:rPr>
          <w:sz w:val="24"/>
          <w:szCs w:val="24"/>
        </w:rPr>
      </w:pPr>
    </w:p>
    <w:p w14:paraId="7CD215B9" w14:textId="77777777" w:rsidR="005C311B" w:rsidRDefault="00CA4A8A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года:</w:t>
      </w:r>
    </w:p>
    <w:p w14:paraId="22984714" w14:textId="77777777" w:rsidR="005C311B" w:rsidRDefault="00CA4A8A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2024 - 2025 учебный год начинается 02 сентября 2024 года и заканчивается</w:t>
      </w:r>
    </w:p>
    <w:p w14:paraId="46EBA142" w14:textId="77777777" w:rsidR="005C311B" w:rsidRDefault="00CA4A8A">
      <w:pPr>
        <w:numPr>
          <w:ilvl w:val="0"/>
          <w:numId w:val="2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мая 2025 года.</w:t>
      </w:r>
    </w:p>
    <w:p w14:paraId="58963665" w14:textId="77777777" w:rsidR="005C311B" w:rsidRDefault="00CA4A8A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5 - 9 классах - 34 учебных недель, 168 учебных дня.</w:t>
      </w:r>
    </w:p>
    <w:p w14:paraId="15B19D3B" w14:textId="77777777" w:rsidR="005C311B" w:rsidRDefault="005C311B">
      <w:pPr>
        <w:spacing w:line="328" w:lineRule="exact"/>
        <w:rPr>
          <w:sz w:val="24"/>
          <w:szCs w:val="24"/>
        </w:rPr>
      </w:pPr>
    </w:p>
    <w:p w14:paraId="59E9A06C" w14:textId="77777777" w:rsidR="005C311B" w:rsidRDefault="00CA4A8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учебной недели:</w:t>
      </w:r>
    </w:p>
    <w:p w14:paraId="72BC2DB7" w14:textId="77777777" w:rsidR="005C311B" w:rsidRDefault="00CA4A8A">
      <w:pPr>
        <w:spacing w:line="23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для учащихся 5 - 9 классов – 5 дневная.</w:t>
      </w:r>
    </w:p>
    <w:p w14:paraId="3832C78F" w14:textId="77777777" w:rsidR="005C311B" w:rsidRDefault="005C311B">
      <w:pPr>
        <w:spacing w:line="326" w:lineRule="exact"/>
        <w:rPr>
          <w:rFonts w:eastAsia="Times New Roman"/>
          <w:b/>
          <w:bCs/>
          <w:sz w:val="28"/>
          <w:szCs w:val="28"/>
        </w:rPr>
      </w:pPr>
    </w:p>
    <w:p w14:paraId="0F1E7904" w14:textId="77777777" w:rsidR="005C311B" w:rsidRDefault="00CA4A8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 по четвертям, полугодиям:</w:t>
      </w:r>
    </w:p>
    <w:p w14:paraId="1F154D8C" w14:textId="77777777" w:rsidR="005C311B" w:rsidRDefault="00CA4A8A">
      <w:pPr>
        <w:spacing w:line="23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 5 – 9 классах учебный год делится на 4 четверти.</w:t>
      </w:r>
    </w:p>
    <w:p w14:paraId="0F4CA517" w14:textId="77777777" w:rsidR="005C311B" w:rsidRDefault="005C311B">
      <w:pPr>
        <w:spacing w:line="5" w:lineRule="exact"/>
        <w:rPr>
          <w:rFonts w:eastAsia="Times New Roman"/>
          <w:b/>
          <w:bCs/>
          <w:sz w:val="28"/>
          <w:szCs w:val="28"/>
        </w:rPr>
      </w:pPr>
    </w:p>
    <w:p w14:paraId="0A6623CC" w14:textId="77777777" w:rsidR="005C311B" w:rsidRDefault="00CA4A8A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 по четвертям, полугодиям:</w:t>
      </w:r>
    </w:p>
    <w:p w14:paraId="0B7804AE" w14:textId="77777777" w:rsidR="005C311B" w:rsidRDefault="00CA4A8A">
      <w:pPr>
        <w:spacing w:line="237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 1-4 классах учебный год делится на 4 четверти.</w:t>
      </w:r>
    </w:p>
    <w:p w14:paraId="16584A33" w14:textId="77777777" w:rsidR="005C311B" w:rsidRDefault="005C311B">
      <w:pPr>
        <w:spacing w:line="310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920"/>
        <w:gridCol w:w="1920"/>
        <w:gridCol w:w="1900"/>
        <w:gridCol w:w="1920"/>
      </w:tblGrid>
      <w:tr w:rsidR="005C311B" w14:paraId="4D5CE326" w14:textId="77777777">
        <w:trPr>
          <w:trHeight w:val="329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42348D7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AE306D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84BB02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072DC4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73A3B9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5C311B" w14:paraId="4DD51D61" w14:textId="77777777">
        <w:trPr>
          <w:trHeight w:val="32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82F4DA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DF85D68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учебных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C2455B2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учебных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8F84B42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86BE24B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13A34AC6" w14:textId="77777777">
        <w:trPr>
          <w:trHeight w:val="32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D4ECAE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888BE8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дней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BFBB5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недель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3F99C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ABD1FB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7F2022AB" w14:textId="77777777">
        <w:trPr>
          <w:trHeight w:val="30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78576E" w14:textId="77777777" w:rsidR="005C311B" w:rsidRDefault="00CA4A8A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5BF1E6E" w14:textId="77777777" w:rsidR="005C311B" w:rsidRDefault="00CA4A8A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FFF4B63" w14:textId="77777777" w:rsidR="005C311B" w:rsidRDefault="00CA4A8A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3FFBDE52" w14:textId="77777777" w:rsidR="005C311B" w:rsidRDefault="00CA4A8A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C8CC2F6" w14:textId="77777777" w:rsidR="005C311B" w:rsidRDefault="00CA4A8A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02.09.2024-</w:t>
            </w:r>
          </w:p>
        </w:tc>
      </w:tr>
      <w:tr w:rsidR="005C311B" w14:paraId="44C25F76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DEE905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9E11B4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9D24D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59863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3BB39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25.10.2024</w:t>
            </w:r>
          </w:p>
        </w:tc>
      </w:tr>
      <w:tr w:rsidR="005C311B" w14:paraId="30540938" w14:textId="77777777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D4FEF7" w14:textId="77777777" w:rsidR="005C311B" w:rsidRDefault="00CA4A8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9464669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8080D92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7FD9BAA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749ABE4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05.11.2024-</w:t>
            </w:r>
          </w:p>
        </w:tc>
      </w:tr>
      <w:tr w:rsidR="005C311B" w14:paraId="553F7D6C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F27672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6C9BB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5EE5D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6410D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A4C57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27.12.2024</w:t>
            </w:r>
          </w:p>
        </w:tc>
      </w:tr>
      <w:tr w:rsidR="005C311B" w14:paraId="3035769D" w14:textId="77777777">
        <w:trPr>
          <w:trHeight w:val="311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BB6D93" w14:textId="77777777" w:rsidR="005C311B" w:rsidRDefault="00CA4A8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III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4679C55" w14:textId="77777777" w:rsidR="005C311B" w:rsidRDefault="00CA4A8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5E55381" w14:textId="77777777" w:rsidR="005C311B" w:rsidRDefault="00CA4A8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9C1418B" w14:textId="77777777" w:rsidR="005C311B" w:rsidRDefault="00CA4A8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5FC6EDA" w14:textId="77777777" w:rsidR="005C311B" w:rsidRDefault="00CA4A8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09.01.2025-</w:t>
            </w:r>
          </w:p>
        </w:tc>
      </w:tr>
      <w:tr w:rsidR="005C311B" w14:paraId="0EE81304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144193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46464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2C2ED1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CBD47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60CDA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21.03.2025</w:t>
            </w:r>
          </w:p>
        </w:tc>
      </w:tr>
      <w:tr w:rsidR="005C311B" w14:paraId="63721F5D" w14:textId="77777777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2E31D4" w14:textId="77777777" w:rsidR="005C311B" w:rsidRDefault="00CA4A8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IV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F3A86C2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35073F4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07D2950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CA6BB74" w14:textId="77777777" w:rsidR="005C311B" w:rsidRDefault="00CA4A8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31.03.2025-</w:t>
            </w:r>
          </w:p>
        </w:tc>
      </w:tr>
      <w:tr w:rsidR="005C311B" w14:paraId="77BBD2D0" w14:textId="77777777">
        <w:trPr>
          <w:trHeight w:val="32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2A24E7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67DE5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89B13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1FC6C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D90E0" w14:textId="77777777" w:rsidR="005C311B" w:rsidRDefault="00CA4A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26.05.2025</w:t>
            </w:r>
          </w:p>
        </w:tc>
      </w:tr>
    </w:tbl>
    <w:p w14:paraId="7B9375E9" w14:textId="77777777" w:rsidR="005C311B" w:rsidRDefault="005C311B">
      <w:pPr>
        <w:spacing w:line="319" w:lineRule="exact"/>
        <w:rPr>
          <w:sz w:val="24"/>
          <w:szCs w:val="24"/>
        </w:rPr>
      </w:pPr>
    </w:p>
    <w:p w14:paraId="631F71B0" w14:textId="77777777" w:rsidR="005C311B" w:rsidRDefault="00CA4A8A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и продолжительность каникул:</w:t>
      </w:r>
    </w:p>
    <w:p w14:paraId="48596B7E" w14:textId="77777777" w:rsidR="005C311B" w:rsidRDefault="005C311B">
      <w:pPr>
        <w:spacing w:line="304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3180"/>
        <w:gridCol w:w="3200"/>
      </w:tblGrid>
      <w:tr w:rsidR="005C311B" w14:paraId="30ED62F9" w14:textId="77777777">
        <w:trPr>
          <w:trHeight w:val="32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7D9299" w14:textId="77777777" w:rsidR="005C311B" w:rsidRDefault="00CA4A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6DB88B" w14:textId="77777777" w:rsidR="005C311B" w:rsidRDefault="00CA4A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4D98D7" w14:textId="77777777" w:rsidR="005C311B" w:rsidRDefault="00CA4A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дней</w:t>
            </w:r>
          </w:p>
        </w:tc>
      </w:tr>
      <w:tr w:rsidR="005C311B" w14:paraId="1B3358B8" w14:textId="77777777">
        <w:trPr>
          <w:trHeight w:val="31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FAAF78" w14:textId="77777777" w:rsidR="005C311B" w:rsidRDefault="00CA4A8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A4D3C" w14:textId="77777777" w:rsidR="005C311B" w:rsidRDefault="00CA4A8A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26.10.2024-04.11.2024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1CAF1" w14:textId="77777777" w:rsidR="005C311B" w:rsidRDefault="00CA4A8A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5C311B" w14:paraId="010FF306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DF442B" w14:textId="77777777" w:rsidR="005C311B" w:rsidRDefault="00CA4A8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6D75F" w14:textId="77777777" w:rsidR="005C311B" w:rsidRDefault="00CA4A8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28.12.2024-08.01.2025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C148BB" w14:textId="77777777" w:rsidR="005C311B" w:rsidRDefault="00CA4A8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</w:tr>
      <w:tr w:rsidR="005C311B" w14:paraId="32FA1459" w14:textId="77777777">
        <w:trPr>
          <w:trHeight w:val="313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ACC6C" w14:textId="77777777" w:rsidR="005C311B" w:rsidRDefault="00CA4A8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1419F" w14:textId="77777777" w:rsidR="005C311B" w:rsidRDefault="00CA4A8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22.03.2025-30.03.2025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F55C5" w14:textId="77777777" w:rsidR="005C311B" w:rsidRDefault="00CA4A8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</w:tr>
    </w:tbl>
    <w:p w14:paraId="3EEB7380" w14:textId="77777777" w:rsidR="005C311B" w:rsidRDefault="005C311B">
      <w:pPr>
        <w:spacing w:line="200" w:lineRule="exact"/>
        <w:rPr>
          <w:sz w:val="24"/>
          <w:szCs w:val="24"/>
        </w:rPr>
      </w:pPr>
    </w:p>
    <w:p w14:paraId="69BABD34" w14:textId="77777777" w:rsidR="005C311B" w:rsidRDefault="005C311B">
      <w:pPr>
        <w:sectPr w:rsidR="005C311B">
          <w:pgSz w:w="11900" w:h="16838"/>
          <w:pgMar w:top="1125" w:right="726" w:bottom="594" w:left="1440" w:header="0" w:footer="0" w:gutter="0"/>
          <w:cols w:space="720" w:equalWidth="0">
            <w:col w:w="9740"/>
          </w:cols>
        </w:sectPr>
      </w:pPr>
    </w:p>
    <w:p w14:paraId="3BF96D93" w14:textId="77777777" w:rsidR="005C311B" w:rsidRDefault="005C311B">
      <w:pPr>
        <w:spacing w:line="119" w:lineRule="exact"/>
        <w:rPr>
          <w:sz w:val="24"/>
          <w:szCs w:val="24"/>
        </w:rPr>
      </w:pPr>
    </w:p>
    <w:p w14:paraId="6AED79A4" w14:textId="77777777" w:rsidR="005C311B" w:rsidRDefault="00CA4A8A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Выходные, нерабочие и праздничные дни в 2024/2025 учебном году:</w:t>
      </w:r>
    </w:p>
    <w:p w14:paraId="33606F3B" w14:textId="77777777" w:rsidR="005C311B" w:rsidRDefault="005C311B">
      <w:pPr>
        <w:spacing w:line="8" w:lineRule="exact"/>
        <w:rPr>
          <w:sz w:val="24"/>
          <w:szCs w:val="24"/>
        </w:rPr>
      </w:pPr>
    </w:p>
    <w:p w14:paraId="1597FE95" w14:textId="77777777" w:rsidR="005C311B" w:rsidRDefault="00CA4A8A">
      <w:pPr>
        <w:numPr>
          <w:ilvl w:val="0"/>
          <w:numId w:val="8"/>
        </w:numPr>
        <w:tabs>
          <w:tab w:val="left" w:pos="646"/>
        </w:tabs>
        <w:spacing w:line="234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Постановления Правительства РФ предусматривается перенос в 2024-2025 учебном году следующих выходных дней:</w:t>
      </w:r>
    </w:p>
    <w:p w14:paraId="030E4CEF" w14:textId="77777777" w:rsidR="005C311B" w:rsidRDefault="005C311B">
      <w:pPr>
        <w:sectPr w:rsidR="005C311B">
          <w:type w:val="continuous"/>
          <w:pgSz w:w="11900" w:h="16838"/>
          <w:pgMar w:top="1125" w:right="726" w:bottom="594" w:left="1440" w:header="0" w:footer="0" w:gutter="0"/>
          <w:cols w:space="720" w:equalWidth="0">
            <w:col w:w="9740"/>
          </w:cols>
        </w:sectPr>
      </w:pPr>
    </w:p>
    <w:p w14:paraId="56AA2625" w14:textId="77777777" w:rsidR="005C311B" w:rsidRDefault="00CA4A8A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 субботы 4 января на пятницу 2 мая;</w:t>
      </w:r>
    </w:p>
    <w:p w14:paraId="5886318F" w14:textId="77777777" w:rsidR="005C311B" w:rsidRDefault="005C311B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14:paraId="2F281CCF" w14:textId="77777777" w:rsidR="005C311B" w:rsidRDefault="00CA4A8A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воскресенья 5 января на среду 31 декабря;</w:t>
      </w:r>
    </w:p>
    <w:p w14:paraId="30E5ED38" w14:textId="77777777" w:rsidR="005C311B" w:rsidRDefault="00CA4A8A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воскресенья 23 февраля на четверг 8 мая;</w:t>
      </w:r>
    </w:p>
    <w:p w14:paraId="7FCA43C6" w14:textId="77777777" w:rsidR="005C311B" w:rsidRDefault="00CA4A8A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субботы 8 марта на пятницу 13 июня.</w:t>
      </w:r>
    </w:p>
    <w:p w14:paraId="0D96F93F" w14:textId="77777777" w:rsidR="005C311B" w:rsidRDefault="005C311B">
      <w:pPr>
        <w:spacing w:line="30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0"/>
        <w:gridCol w:w="4300"/>
      </w:tblGrid>
      <w:tr w:rsidR="005C311B" w14:paraId="38838EB1" w14:textId="77777777">
        <w:trPr>
          <w:trHeight w:val="331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E4922B" w14:textId="77777777" w:rsidR="005C311B" w:rsidRDefault="00CA4A8A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2C862E0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5EA89" w14:textId="77777777" w:rsidR="005C311B" w:rsidRDefault="00CA4A8A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дней</w:t>
            </w:r>
          </w:p>
        </w:tc>
      </w:tr>
      <w:tr w:rsidR="005C311B" w14:paraId="6C08C2A2" w14:textId="77777777">
        <w:trPr>
          <w:trHeight w:val="311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05FF22" w14:textId="77777777" w:rsidR="005C311B" w:rsidRDefault="00CA4A8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народного единства</w:t>
            </w:r>
          </w:p>
        </w:tc>
        <w:tc>
          <w:tcPr>
            <w:tcW w:w="480" w:type="dxa"/>
            <w:vAlign w:val="bottom"/>
          </w:tcPr>
          <w:p w14:paraId="4319853B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14:paraId="45190605" w14:textId="77777777" w:rsidR="005C311B" w:rsidRDefault="00CA4A8A">
            <w:pPr>
              <w:spacing w:line="308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5C311B" w14:paraId="1701F306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1FB25F" w14:textId="77777777" w:rsidR="005C311B" w:rsidRDefault="00CA4A8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03.11.2024 - 04.11.2024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60AA12F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D6442A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2432B0C8" w14:textId="77777777">
        <w:trPr>
          <w:trHeight w:val="31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D4F902" w14:textId="77777777" w:rsidR="005C311B" w:rsidRDefault="00CA4A8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Новогодние каникулы</w:t>
            </w:r>
          </w:p>
        </w:tc>
        <w:tc>
          <w:tcPr>
            <w:tcW w:w="480" w:type="dxa"/>
            <w:vAlign w:val="bottom"/>
          </w:tcPr>
          <w:p w14:paraId="456194AC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14:paraId="4B91673F" w14:textId="77777777" w:rsidR="005C311B" w:rsidRDefault="00CA4A8A">
            <w:pPr>
              <w:spacing w:line="308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5C311B" w14:paraId="63A0FB58" w14:textId="77777777">
        <w:trPr>
          <w:trHeight w:val="322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B4BAC7" w14:textId="77777777" w:rsidR="005C311B" w:rsidRDefault="00CA4A8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29.12.2024 - 08.01.2025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7B6E4120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C56ADA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743C6E7B" w14:textId="77777777">
        <w:trPr>
          <w:trHeight w:val="31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D74A1E" w14:textId="77777777" w:rsidR="005C311B" w:rsidRDefault="00CA4A8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80" w:type="dxa"/>
            <w:vAlign w:val="bottom"/>
          </w:tcPr>
          <w:p w14:paraId="2B433100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14:paraId="4BBB8725" w14:textId="77777777" w:rsidR="005C311B" w:rsidRDefault="00CA4A8A">
            <w:pPr>
              <w:spacing w:line="309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5C311B" w14:paraId="01519469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674EEE" w14:textId="77777777" w:rsidR="005C311B" w:rsidRDefault="00CA4A8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22.03.2025 - 23.02.2025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F4BF02F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9E7E1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7A4BA341" w14:textId="77777777">
        <w:trPr>
          <w:trHeight w:val="31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B72263" w14:textId="77777777" w:rsidR="005C311B" w:rsidRDefault="00CA4A8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480" w:type="dxa"/>
            <w:vAlign w:val="bottom"/>
          </w:tcPr>
          <w:p w14:paraId="59AF0A2E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14:paraId="2B26605D" w14:textId="77777777" w:rsidR="005C311B" w:rsidRDefault="00CA4A8A">
            <w:pPr>
              <w:spacing w:line="308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5C311B" w14:paraId="283811DA" w14:textId="77777777">
        <w:trPr>
          <w:trHeight w:val="322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2DBCA" w14:textId="77777777" w:rsidR="005C311B" w:rsidRDefault="00CA4A8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08.03.2025 – 09.03.2025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4876B2DE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8CA5D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6B9BE563" w14:textId="77777777">
        <w:trPr>
          <w:trHeight w:val="31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11974A" w14:textId="77777777" w:rsidR="005C311B" w:rsidRDefault="00CA4A8A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Праздник Весны и Труд</w:t>
            </w:r>
          </w:p>
        </w:tc>
        <w:tc>
          <w:tcPr>
            <w:tcW w:w="480" w:type="dxa"/>
            <w:vAlign w:val="bottom"/>
          </w:tcPr>
          <w:p w14:paraId="5FE5A31C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14:paraId="07AF4FFA" w14:textId="77777777" w:rsidR="005C311B" w:rsidRDefault="00CA4A8A">
            <w:pPr>
              <w:spacing w:line="309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5C311B" w14:paraId="48853D61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BF050" w14:textId="77777777" w:rsidR="005C311B" w:rsidRDefault="00CA4A8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01.05.2025-04.05.2025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2FF15E4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783BA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7313B1F1" w14:textId="77777777">
        <w:trPr>
          <w:trHeight w:val="31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095AB" w14:textId="77777777" w:rsidR="005C311B" w:rsidRDefault="00CA4A8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Победы</w:t>
            </w:r>
          </w:p>
        </w:tc>
        <w:tc>
          <w:tcPr>
            <w:tcW w:w="480" w:type="dxa"/>
            <w:vAlign w:val="bottom"/>
          </w:tcPr>
          <w:p w14:paraId="57CA9C62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14:paraId="12DE3E96" w14:textId="77777777" w:rsidR="005C311B" w:rsidRDefault="00CA4A8A">
            <w:pPr>
              <w:spacing w:line="308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5C311B" w14:paraId="7722B717" w14:textId="77777777">
        <w:trPr>
          <w:trHeight w:val="322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9E6642" w14:textId="77777777" w:rsidR="005C311B" w:rsidRDefault="00CA4A8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08.05.2025-11.05.2025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8C5C79F" w14:textId="77777777" w:rsidR="005C311B" w:rsidRDefault="005C311B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87E9D8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70D67EBB" w14:textId="77777777">
        <w:trPr>
          <w:trHeight w:val="957"/>
        </w:trPr>
        <w:tc>
          <w:tcPr>
            <w:tcW w:w="5300" w:type="dxa"/>
            <w:gridSpan w:val="2"/>
            <w:vAlign w:val="bottom"/>
          </w:tcPr>
          <w:p w14:paraId="09D6F355" w14:textId="77777777" w:rsidR="005C311B" w:rsidRDefault="00CA4A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 Продолжительность урока:</w:t>
            </w:r>
          </w:p>
        </w:tc>
        <w:tc>
          <w:tcPr>
            <w:tcW w:w="4300" w:type="dxa"/>
            <w:vAlign w:val="bottom"/>
          </w:tcPr>
          <w:p w14:paraId="1641AEAA" w14:textId="77777777" w:rsidR="005C311B" w:rsidRDefault="005C311B">
            <w:pPr>
              <w:rPr>
                <w:sz w:val="24"/>
                <w:szCs w:val="24"/>
              </w:rPr>
            </w:pPr>
          </w:p>
        </w:tc>
      </w:tr>
      <w:tr w:rsidR="005C311B" w14:paraId="5CC1E622" w14:textId="77777777">
        <w:trPr>
          <w:trHeight w:val="317"/>
        </w:trPr>
        <w:tc>
          <w:tcPr>
            <w:tcW w:w="5300" w:type="dxa"/>
            <w:gridSpan w:val="2"/>
            <w:vAlign w:val="bottom"/>
          </w:tcPr>
          <w:p w14:paraId="6FC8B701" w14:textId="77777777" w:rsidR="005C311B" w:rsidRDefault="00CA4A8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Продолжительность урока в 5 - 9 классах -</w:t>
            </w:r>
          </w:p>
        </w:tc>
        <w:tc>
          <w:tcPr>
            <w:tcW w:w="4300" w:type="dxa"/>
            <w:vAlign w:val="bottom"/>
          </w:tcPr>
          <w:p w14:paraId="022190F0" w14:textId="77777777" w:rsidR="005C311B" w:rsidRDefault="00CA4A8A">
            <w:pPr>
              <w:spacing w:line="3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40 минут.</w:t>
            </w:r>
          </w:p>
        </w:tc>
      </w:tr>
    </w:tbl>
    <w:p w14:paraId="15A680DF" w14:textId="77777777" w:rsidR="005C311B" w:rsidRDefault="005C311B">
      <w:pPr>
        <w:spacing w:line="326" w:lineRule="exact"/>
        <w:rPr>
          <w:sz w:val="20"/>
          <w:szCs w:val="20"/>
        </w:rPr>
      </w:pPr>
    </w:p>
    <w:p w14:paraId="2FAA9F50" w14:textId="77777777" w:rsidR="005C311B" w:rsidRDefault="00CA4A8A">
      <w:pPr>
        <w:numPr>
          <w:ilvl w:val="0"/>
          <w:numId w:val="10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проведения промежуточной аттестации:</w:t>
      </w:r>
    </w:p>
    <w:p w14:paraId="3FAE91A9" w14:textId="77777777" w:rsidR="005C311B" w:rsidRDefault="005C311B">
      <w:pPr>
        <w:spacing w:line="11" w:lineRule="exact"/>
        <w:rPr>
          <w:sz w:val="20"/>
          <w:szCs w:val="20"/>
        </w:rPr>
      </w:pPr>
    </w:p>
    <w:p w14:paraId="2716D2D1" w14:textId="0D44AF45" w:rsidR="005C311B" w:rsidRDefault="00CA4A8A">
      <w:pPr>
        <w:spacing w:line="234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Промежуточная аттестация в 5 - 9 классах проводится с </w:t>
      </w:r>
      <w:r w:rsidR="00F5297B">
        <w:rPr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 xml:space="preserve"> апреля п</w:t>
      </w:r>
      <w:r w:rsidR="00F5297B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</w:t>
      </w:r>
      <w:r w:rsidR="00F5297B">
        <w:rPr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 xml:space="preserve"> мая 2024 года без прекращения образовательной деятельности.</w:t>
      </w:r>
    </w:p>
    <w:p w14:paraId="31A26E46" w14:textId="77777777" w:rsidR="005C311B" w:rsidRDefault="005C311B">
      <w:pPr>
        <w:spacing w:line="15" w:lineRule="exact"/>
        <w:rPr>
          <w:sz w:val="20"/>
          <w:szCs w:val="20"/>
        </w:rPr>
      </w:pPr>
    </w:p>
    <w:p w14:paraId="3F6D3ECF" w14:textId="77777777" w:rsidR="005C311B" w:rsidRDefault="00CA4A8A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Даты промежуточной аттестации по каждому учебному предмету устанавливаются решением педагогического совета, утвержденным приказом директора.</w:t>
      </w:r>
    </w:p>
    <w:p w14:paraId="5D0F5AB2" w14:textId="77777777" w:rsidR="005C311B" w:rsidRDefault="005C311B">
      <w:pPr>
        <w:spacing w:line="372" w:lineRule="exact"/>
        <w:rPr>
          <w:sz w:val="20"/>
          <w:szCs w:val="20"/>
        </w:rPr>
      </w:pPr>
    </w:p>
    <w:p w14:paraId="31175427" w14:textId="77777777" w:rsidR="005C311B" w:rsidRDefault="00CA4A8A">
      <w:pPr>
        <w:numPr>
          <w:ilvl w:val="0"/>
          <w:numId w:val="1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проведения государственной итоговой аттестации:</w:t>
      </w:r>
    </w:p>
    <w:p w14:paraId="67042ED0" w14:textId="77777777" w:rsidR="005C311B" w:rsidRDefault="005C311B">
      <w:pPr>
        <w:spacing w:line="59" w:lineRule="exact"/>
        <w:rPr>
          <w:sz w:val="20"/>
          <w:szCs w:val="20"/>
        </w:rPr>
      </w:pPr>
    </w:p>
    <w:p w14:paraId="2684C8D1" w14:textId="77777777" w:rsidR="005C311B" w:rsidRDefault="00CA4A8A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Государственная итоговая аттестация учащихся 9-х класса проводится в установленные сроки, в соответствии с нормативными документами Министерства просвещения Российской Федерации и Рособрнадзора на данный учебный год.</w:t>
      </w:r>
    </w:p>
    <w:p w14:paraId="4F18B8F1" w14:textId="77777777" w:rsidR="005C311B" w:rsidRDefault="005C311B">
      <w:pPr>
        <w:spacing w:line="15" w:lineRule="exact"/>
        <w:rPr>
          <w:sz w:val="20"/>
          <w:szCs w:val="20"/>
        </w:rPr>
      </w:pPr>
    </w:p>
    <w:p w14:paraId="027BC62D" w14:textId="77777777" w:rsidR="005C311B" w:rsidRDefault="00CA4A8A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обучающихся 9 класса сроки завершения учебного года могут быть изменены в соответствии с утвержденным расписанием государственной итоговой аттестации.</w:t>
      </w:r>
    </w:p>
    <w:sectPr w:rsidR="005C311B">
      <w:pgSz w:w="11900" w:h="16838"/>
      <w:pgMar w:top="1125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E84C3E3C"/>
    <w:lvl w:ilvl="0" w:tplc="DECE037C">
      <w:start w:val="8"/>
      <w:numFmt w:val="decimal"/>
      <w:lvlText w:val="%1."/>
      <w:lvlJc w:val="left"/>
    </w:lvl>
    <w:lvl w:ilvl="1" w:tplc="FF36898A">
      <w:numFmt w:val="decimal"/>
      <w:lvlText w:val=""/>
      <w:lvlJc w:val="left"/>
    </w:lvl>
    <w:lvl w:ilvl="2" w:tplc="F3D6D822">
      <w:numFmt w:val="decimal"/>
      <w:lvlText w:val=""/>
      <w:lvlJc w:val="left"/>
    </w:lvl>
    <w:lvl w:ilvl="3" w:tplc="215ACD04">
      <w:numFmt w:val="decimal"/>
      <w:lvlText w:val=""/>
      <w:lvlJc w:val="left"/>
    </w:lvl>
    <w:lvl w:ilvl="4" w:tplc="BBA642E0">
      <w:numFmt w:val="decimal"/>
      <w:lvlText w:val=""/>
      <w:lvlJc w:val="left"/>
    </w:lvl>
    <w:lvl w:ilvl="5" w:tplc="E738EF82">
      <w:numFmt w:val="decimal"/>
      <w:lvlText w:val=""/>
      <w:lvlJc w:val="left"/>
    </w:lvl>
    <w:lvl w:ilvl="6" w:tplc="E9785B10">
      <w:numFmt w:val="decimal"/>
      <w:lvlText w:val=""/>
      <w:lvlJc w:val="left"/>
    </w:lvl>
    <w:lvl w:ilvl="7" w:tplc="EFF634D0">
      <w:numFmt w:val="decimal"/>
      <w:lvlText w:val=""/>
      <w:lvlJc w:val="left"/>
    </w:lvl>
    <w:lvl w:ilvl="8" w:tplc="6C50C29E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2AA6A3A6"/>
    <w:lvl w:ilvl="0" w:tplc="A300A6BE">
      <w:start w:val="1"/>
      <w:numFmt w:val="bullet"/>
      <w:lvlText w:val="-"/>
      <w:lvlJc w:val="left"/>
    </w:lvl>
    <w:lvl w:ilvl="1" w:tplc="74E889C4">
      <w:numFmt w:val="decimal"/>
      <w:lvlText w:val=""/>
      <w:lvlJc w:val="left"/>
    </w:lvl>
    <w:lvl w:ilvl="2" w:tplc="B9324CCE">
      <w:numFmt w:val="decimal"/>
      <w:lvlText w:val=""/>
      <w:lvlJc w:val="left"/>
    </w:lvl>
    <w:lvl w:ilvl="3" w:tplc="0BCE6384">
      <w:numFmt w:val="decimal"/>
      <w:lvlText w:val=""/>
      <w:lvlJc w:val="left"/>
    </w:lvl>
    <w:lvl w:ilvl="4" w:tplc="56927FC8">
      <w:numFmt w:val="decimal"/>
      <w:lvlText w:val=""/>
      <w:lvlJc w:val="left"/>
    </w:lvl>
    <w:lvl w:ilvl="5" w:tplc="A0C6603A">
      <w:numFmt w:val="decimal"/>
      <w:lvlText w:val=""/>
      <w:lvlJc w:val="left"/>
    </w:lvl>
    <w:lvl w:ilvl="6" w:tplc="02CCAE02">
      <w:numFmt w:val="decimal"/>
      <w:lvlText w:val=""/>
      <w:lvlJc w:val="left"/>
    </w:lvl>
    <w:lvl w:ilvl="7" w:tplc="3224DE6C">
      <w:numFmt w:val="decimal"/>
      <w:lvlText w:val=""/>
      <w:lvlJc w:val="left"/>
    </w:lvl>
    <w:lvl w:ilvl="8" w:tplc="71B6B8B4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3F5029EC"/>
    <w:lvl w:ilvl="0" w:tplc="C9E84BDC">
      <w:start w:val="2"/>
      <w:numFmt w:val="decimal"/>
      <w:lvlText w:val="%1."/>
      <w:lvlJc w:val="left"/>
    </w:lvl>
    <w:lvl w:ilvl="1" w:tplc="C27C8BE4">
      <w:numFmt w:val="decimal"/>
      <w:lvlText w:val=""/>
      <w:lvlJc w:val="left"/>
    </w:lvl>
    <w:lvl w:ilvl="2" w:tplc="2B640D18">
      <w:numFmt w:val="decimal"/>
      <w:lvlText w:val=""/>
      <w:lvlJc w:val="left"/>
    </w:lvl>
    <w:lvl w:ilvl="3" w:tplc="9B86F928">
      <w:numFmt w:val="decimal"/>
      <w:lvlText w:val=""/>
      <w:lvlJc w:val="left"/>
    </w:lvl>
    <w:lvl w:ilvl="4" w:tplc="26D669E2">
      <w:numFmt w:val="decimal"/>
      <w:lvlText w:val=""/>
      <w:lvlJc w:val="left"/>
    </w:lvl>
    <w:lvl w:ilvl="5" w:tplc="764CADF0">
      <w:numFmt w:val="decimal"/>
      <w:lvlText w:val=""/>
      <w:lvlJc w:val="left"/>
    </w:lvl>
    <w:lvl w:ilvl="6" w:tplc="3EA49974">
      <w:numFmt w:val="decimal"/>
      <w:lvlText w:val=""/>
      <w:lvlJc w:val="left"/>
    </w:lvl>
    <w:lvl w:ilvl="7" w:tplc="64C8E5B0">
      <w:numFmt w:val="decimal"/>
      <w:lvlText w:val=""/>
      <w:lvlJc w:val="left"/>
    </w:lvl>
    <w:lvl w:ilvl="8" w:tplc="3354ABB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121C1CB2"/>
    <w:lvl w:ilvl="0" w:tplc="282EB6E0">
      <w:start w:val="7"/>
      <w:numFmt w:val="decimal"/>
      <w:lvlText w:val="%1."/>
      <w:lvlJc w:val="left"/>
    </w:lvl>
    <w:lvl w:ilvl="1" w:tplc="32182B52">
      <w:numFmt w:val="decimal"/>
      <w:lvlText w:val=""/>
      <w:lvlJc w:val="left"/>
    </w:lvl>
    <w:lvl w:ilvl="2" w:tplc="6338E722">
      <w:numFmt w:val="decimal"/>
      <w:lvlText w:val=""/>
      <w:lvlJc w:val="left"/>
    </w:lvl>
    <w:lvl w:ilvl="3" w:tplc="9028B06A">
      <w:numFmt w:val="decimal"/>
      <w:lvlText w:val=""/>
      <w:lvlJc w:val="left"/>
    </w:lvl>
    <w:lvl w:ilvl="4" w:tplc="6AF83C22">
      <w:numFmt w:val="decimal"/>
      <w:lvlText w:val=""/>
      <w:lvlJc w:val="left"/>
    </w:lvl>
    <w:lvl w:ilvl="5" w:tplc="75409454">
      <w:numFmt w:val="decimal"/>
      <w:lvlText w:val=""/>
      <w:lvlJc w:val="left"/>
    </w:lvl>
    <w:lvl w:ilvl="6" w:tplc="E8885DB6">
      <w:numFmt w:val="decimal"/>
      <w:lvlText w:val=""/>
      <w:lvlJc w:val="left"/>
    </w:lvl>
    <w:lvl w:ilvl="7" w:tplc="6D62A39E">
      <w:numFmt w:val="decimal"/>
      <w:lvlText w:val=""/>
      <w:lvlJc w:val="left"/>
    </w:lvl>
    <w:lvl w:ilvl="8" w:tplc="8900685C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1DC44EEA"/>
    <w:lvl w:ilvl="0" w:tplc="D9228C86">
      <w:start w:val="4"/>
      <w:numFmt w:val="decimal"/>
      <w:lvlText w:val="%1."/>
      <w:lvlJc w:val="left"/>
    </w:lvl>
    <w:lvl w:ilvl="1" w:tplc="8AAC8E34">
      <w:numFmt w:val="decimal"/>
      <w:lvlText w:val=""/>
      <w:lvlJc w:val="left"/>
    </w:lvl>
    <w:lvl w:ilvl="2" w:tplc="E5AEFA9E">
      <w:numFmt w:val="decimal"/>
      <w:lvlText w:val=""/>
      <w:lvlJc w:val="left"/>
    </w:lvl>
    <w:lvl w:ilvl="3" w:tplc="3BE2A53E">
      <w:numFmt w:val="decimal"/>
      <w:lvlText w:val=""/>
      <w:lvlJc w:val="left"/>
    </w:lvl>
    <w:lvl w:ilvl="4" w:tplc="BE7C2EEA">
      <w:numFmt w:val="decimal"/>
      <w:lvlText w:val=""/>
      <w:lvlJc w:val="left"/>
    </w:lvl>
    <w:lvl w:ilvl="5" w:tplc="1318006C">
      <w:numFmt w:val="decimal"/>
      <w:lvlText w:val=""/>
      <w:lvlJc w:val="left"/>
    </w:lvl>
    <w:lvl w:ilvl="6" w:tplc="A7367396">
      <w:numFmt w:val="decimal"/>
      <w:lvlText w:val=""/>
      <w:lvlJc w:val="left"/>
    </w:lvl>
    <w:lvl w:ilvl="7" w:tplc="BB3449BA">
      <w:numFmt w:val="decimal"/>
      <w:lvlText w:val=""/>
      <w:lvlJc w:val="left"/>
    </w:lvl>
    <w:lvl w:ilvl="8" w:tplc="F72A9C3E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A1689CEC"/>
    <w:lvl w:ilvl="0" w:tplc="A3209684">
      <w:start w:val="5"/>
      <w:numFmt w:val="decimal"/>
      <w:lvlText w:val="%1."/>
      <w:lvlJc w:val="left"/>
    </w:lvl>
    <w:lvl w:ilvl="1" w:tplc="E1F6600C">
      <w:numFmt w:val="decimal"/>
      <w:lvlText w:val=""/>
      <w:lvlJc w:val="left"/>
    </w:lvl>
    <w:lvl w:ilvl="2" w:tplc="1C00A36C">
      <w:numFmt w:val="decimal"/>
      <w:lvlText w:val=""/>
      <w:lvlJc w:val="left"/>
    </w:lvl>
    <w:lvl w:ilvl="3" w:tplc="F776F780">
      <w:numFmt w:val="decimal"/>
      <w:lvlText w:val=""/>
      <w:lvlJc w:val="left"/>
    </w:lvl>
    <w:lvl w:ilvl="4" w:tplc="89CE03EA">
      <w:numFmt w:val="decimal"/>
      <w:lvlText w:val=""/>
      <w:lvlJc w:val="left"/>
    </w:lvl>
    <w:lvl w:ilvl="5" w:tplc="A9F0E94A">
      <w:numFmt w:val="decimal"/>
      <w:lvlText w:val=""/>
      <w:lvlJc w:val="left"/>
    </w:lvl>
    <w:lvl w:ilvl="6" w:tplc="79C85A88">
      <w:numFmt w:val="decimal"/>
      <w:lvlText w:val=""/>
      <w:lvlJc w:val="left"/>
    </w:lvl>
    <w:lvl w:ilvl="7" w:tplc="A0381732">
      <w:numFmt w:val="decimal"/>
      <w:lvlText w:val=""/>
      <w:lvlJc w:val="left"/>
    </w:lvl>
    <w:lvl w:ilvl="8" w:tplc="4EE4D6C6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9C14162A"/>
    <w:lvl w:ilvl="0" w:tplc="8A927924">
      <w:start w:val="26"/>
      <w:numFmt w:val="decimal"/>
      <w:lvlText w:val="%1"/>
      <w:lvlJc w:val="left"/>
    </w:lvl>
    <w:lvl w:ilvl="1" w:tplc="C950A93C">
      <w:numFmt w:val="decimal"/>
      <w:lvlText w:val=""/>
      <w:lvlJc w:val="left"/>
    </w:lvl>
    <w:lvl w:ilvl="2" w:tplc="E4E0275C">
      <w:numFmt w:val="decimal"/>
      <w:lvlText w:val=""/>
      <w:lvlJc w:val="left"/>
    </w:lvl>
    <w:lvl w:ilvl="3" w:tplc="7A0C97D2">
      <w:numFmt w:val="decimal"/>
      <w:lvlText w:val=""/>
      <w:lvlJc w:val="left"/>
    </w:lvl>
    <w:lvl w:ilvl="4" w:tplc="BE6A6C5A">
      <w:numFmt w:val="decimal"/>
      <w:lvlText w:val=""/>
      <w:lvlJc w:val="left"/>
    </w:lvl>
    <w:lvl w:ilvl="5" w:tplc="2AEC0FD2">
      <w:numFmt w:val="decimal"/>
      <w:lvlText w:val=""/>
      <w:lvlJc w:val="left"/>
    </w:lvl>
    <w:lvl w:ilvl="6" w:tplc="71D20F1C">
      <w:numFmt w:val="decimal"/>
      <w:lvlText w:val=""/>
      <w:lvlJc w:val="left"/>
    </w:lvl>
    <w:lvl w:ilvl="7" w:tplc="F6B65554">
      <w:numFmt w:val="decimal"/>
      <w:lvlText w:val=""/>
      <w:lvlJc w:val="left"/>
    </w:lvl>
    <w:lvl w:ilvl="8" w:tplc="DF50A082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2700A672"/>
    <w:lvl w:ilvl="0" w:tplc="130C1EBE">
      <w:start w:val="3"/>
      <w:numFmt w:val="decimal"/>
      <w:lvlText w:val="%1."/>
      <w:lvlJc w:val="left"/>
    </w:lvl>
    <w:lvl w:ilvl="1" w:tplc="A4EEE544">
      <w:numFmt w:val="decimal"/>
      <w:lvlText w:val=""/>
      <w:lvlJc w:val="left"/>
    </w:lvl>
    <w:lvl w:ilvl="2" w:tplc="0BF2C8EE">
      <w:numFmt w:val="decimal"/>
      <w:lvlText w:val=""/>
      <w:lvlJc w:val="left"/>
    </w:lvl>
    <w:lvl w:ilvl="3" w:tplc="D8A02368">
      <w:numFmt w:val="decimal"/>
      <w:lvlText w:val=""/>
      <w:lvlJc w:val="left"/>
    </w:lvl>
    <w:lvl w:ilvl="4" w:tplc="A6B26D52">
      <w:numFmt w:val="decimal"/>
      <w:lvlText w:val=""/>
      <w:lvlJc w:val="left"/>
    </w:lvl>
    <w:lvl w:ilvl="5" w:tplc="422CE46C">
      <w:numFmt w:val="decimal"/>
      <w:lvlText w:val=""/>
      <w:lvlJc w:val="left"/>
    </w:lvl>
    <w:lvl w:ilvl="6" w:tplc="C4A8DD9C">
      <w:numFmt w:val="decimal"/>
      <w:lvlText w:val=""/>
      <w:lvlJc w:val="left"/>
    </w:lvl>
    <w:lvl w:ilvl="7" w:tplc="3468E9D0">
      <w:numFmt w:val="decimal"/>
      <w:lvlText w:val=""/>
      <w:lvlJc w:val="left"/>
    </w:lvl>
    <w:lvl w:ilvl="8" w:tplc="78000C1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B46E6EEA"/>
    <w:lvl w:ilvl="0" w:tplc="9C7A61DE">
      <w:start w:val="1"/>
      <w:numFmt w:val="bullet"/>
      <w:lvlText w:val=""/>
      <w:lvlJc w:val="left"/>
    </w:lvl>
    <w:lvl w:ilvl="1" w:tplc="F27C33F0">
      <w:numFmt w:val="decimal"/>
      <w:lvlText w:val=""/>
      <w:lvlJc w:val="left"/>
    </w:lvl>
    <w:lvl w:ilvl="2" w:tplc="08E49818">
      <w:numFmt w:val="decimal"/>
      <w:lvlText w:val=""/>
      <w:lvlJc w:val="left"/>
    </w:lvl>
    <w:lvl w:ilvl="3" w:tplc="55BC8C6E">
      <w:numFmt w:val="decimal"/>
      <w:lvlText w:val=""/>
      <w:lvlJc w:val="left"/>
    </w:lvl>
    <w:lvl w:ilvl="4" w:tplc="FC9E0100">
      <w:numFmt w:val="decimal"/>
      <w:lvlText w:val=""/>
      <w:lvlJc w:val="left"/>
    </w:lvl>
    <w:lvl w:ilvl="5" w:tplc="A894D102">
      <w:numFmt w:val="decimal"/>
      <w:lvlText w:val=""/>
      <w:lvlJc w:val="left"/>
    </w:lvl>
    <w:lvl w:ilvl="6" w:tplc="E8C21CBA">
      <w:numFmt w:val="decimal"/>
      <w:lvlText w:val=""/>
      <w:lvlJc w:val="left"/>
    </w:lvl>
    <w:lvl w:ilvl="7" w:tplc="60A2AC7A">
      <w:numFmt w:val="decimal"/>
      <w:lvlText w:val=""/>
      <w:lvlJc w:val="left"/>
    </w:lvl>
    <w:lvl w:ilvl="8" w:tplc="43A4685C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A7B08FCE"/>
    <w:lvl w:ilvl="0" w:tplc="6B98204E">
      <w:start w:val="1"/>
      <w:numFmt w:val="decimal"/>
      <w:lvlText w:val="%1."/>
      <w:lvlJc w:val="left"/>
    </w:lvl>
    <w:lvl w:ilvl="1" w:tplc="CC6A8EEE">
      <w:numFmt w:val="decimal"/>
      <w:lvlText w:val=""/>
      <w:lvlJc w:val="left"/>
    </w:lvl>
    <w:lvl w:ilvl="2" w:tplc="D3D6779A">
      <w:numFmt w:val="decimal"/>
      <w:lvlText w:val=""/>
      <w:lvlJc w:val="left"/>
    </w:lvl>
    <w:lvl w:ilvl="3" w:tplc="D202464E">
      <w:numFmt w:val="decimal"/>
      <w:lvlText w:val=""/>
      <w:lvlJc w:val="left"/>
    </w:lvl>
    <w:lvl w:ilvl="4" w:tplc="9F40FDF2">
      <w:numFmt w:val="decimal"/>
      <w:lvlText w:val=""/>
      <w:lvlJc w:val="left"/>
    </w:lvl>
    <w:lvl w:ilvl="5" w:tplc="E0EC5520">
      <w:numFmt w:val="decimal"/>
      <w:lvlText w:val=""/>
      <w:lvlJc w:val="left"/>
    </w:lvl>
    <w:lvl w:ilvl="6" w:tplc="154413D0">
      <w:numFmt w:val="decimal"/>
      <w:lvlText w:val=""/>
      <w:lvlJc w:val="left"/>
    </w:lvl>
    <w:lvl w:ilvl="7" w:tplc="8C18ED42">
      <w:numFmt w:val="decimal"/>
      <w:lvlText w:val=""/>
      <w:lvlJc w:val="left"/>
    </w:lvl>
    <w:lvl w:ilvl="8" w:tplc="BD5E42F2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1207392"/>
    <w:lvl w:ilvl="0" w:tplc="3282EF3A">
      <w:start w:val="1"/>
      <w:numFmt w:val="bullet"/>
      <w:lvlText w:val="В"/>
      <w:lvlJc w:val="left"/>
    </w:lvl>
    <w:lvl w:ilvl="1" w:tplc="1ECA7D6E">
      <w:numFmt w:val="decimal"/>
      <w:lvlText w:val=""/>
      <w:lvlJc w:val="left"/>
    </w:lvl>
    <w:lvl w:ilvl="2" w:tplc="7294F4E6">
      <w:numFmt w:val="decimal"/>
      <w:lvlText w:val=""/>
      <w:lvlJc w:val="left"/>
    </w:lvl>
    <w:lvl w:ilvl="3" w:tplc="C582B056">
      <w:numFmt w:val="decimal"/>
      <w:lvlText w:val=""/>
      <w:lvlJc w:val="left"/>
    </w:lvl>
    <w:lvl w:ilvl="4" w:tplc="7AD018F2">
      <w:numFmt w:val="decimal"/>
      <w:lvlText w:val=""/>
      <w:lvlJc w:val="left"/>
    </w:lvl>
    <w:lvl w:ilvl="5" w:tplc="60503AE8">
      <w:numFmt w:val="decimal"/>
      <w:lvlText w:val=""/>
      <w:lvlJc w:val="left"/>
    </w:lvl>
    <w:lvl w:ilvl="6" w:tplc="4D40EDE2">
      <w:numFmt w:val="decimal"/>
      <w:lvlText w:val=""/>
      <w:lvlJc w:val="left"/>
    </w:lvl>
    <w:lvl w:ilvl="7" w:tplc="BFAEFB70">
      <w:numFmt w:val="decimal"/>
      <w:lvlText w:val=""/>
      <w:lvlJc w:val="left"/>
    </w:lvl>
    <w:lvl w:ilvl="8" w:tplc="7C2AD7B4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11B"/>
    <w:rsid w:val="005C311B"/>
    <w:rsid w:val="007137A4"/>
    <w:rsid w:val="00861738"/>
    <w:rsid w:val="008C3E26"/>
    <w:rsid w:val="00B71839"/>
    <w:rsid w:val="00CA4A8A"/>
    <w:rsid w:val="00F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55D7"/>
  <w15:docId w15:val="{251B67FA-0461-4D89-8EFB-DB91C4ED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2457</Characters>
  <Application>Microsoft Office Word</Application>
  <DocSecurity>0</DocSecurity>
  <Lines>189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TZam</cp:lastModifiedBy>
  <cp:revision>11</cp:revision>
  <dcterms:created xsi:type="dcterms:W3CDTF">2024-09-28T16:05:00Z</dcterms:created>
  <dcterms:modified xsi:type="dcterms:W3CDTF">2024-09-30T05:52:00Z</dcterms:modified>
</cp:coreProperties>
</file>